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717241250"/>
    <w:bookmarkEnd w:id="0"/>
    <w:p w:rsidR="00D0797C" w:rsidRDefault="004B1A52">
      <w:r w:rsidRPr="0061665E">
        <w:object w:dxaOrig="9638" w:dyaOrig="14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715.5pt" o:ole="">
            <v:imagedata r:id="rId6" o:title=""/>
          </v:shape>
          <o:OLEObject Type="Embed" ProgID="Word.Document.8" ShapeID="_x0000_i1025" DrawAspect="Content" ObjectID="_1717244268" r:id="rId7">
            <o:FieldCodes>\s</o:FieldCodes>
          </o:OLEObject>
        </w:object>
      </w:r>
    </w:p>
    <w:sectPr w:rsidR="00D0797C" w:rsidSect="00D07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109" w:rsidRDefault="00102109" w:rsidP="001418DE">
      <w:pPr>
        <w:spacing w:after="0" w:line="240" w:lineRule="auto"/>
      </w:pPr>
      <w:r>
        <w:separator/>
      </w:r>
    </w:p>
  </w:endnote>
  <w:endnote w:type="continuationSeparator" w:id="0">
    <w:p w:rsidR="00102109" w:rsidRDefault="00102109" w:rsidP="00141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109" w:rsidRDefault="00102109" w:rsidP="001418DE">
      <w:pPr>
        <w:spacing w:after="0" w:line="240" w:lineRule="auto"/>
      </w:pPr>
      <w:r>
        <w:separator/>
      </w:r>
    </w:p>
  </w:footnote>
  <w:footnote w:type="continuationSeparator" w:id="0">
    <w:p w:rsidR="00102109" w:rsidRDefault="00102109" w:rsidP="001418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665E"/>
    <w:rsid w:val="00102109"/>
    <w:rsid w:val="001418DE"/>
    <w:rsid w:val="003D23A8"/>
    <w:rsid w:val="00441B52"/>
    <w:rsid w:val="004B1A52"/>
    <w:rsid w:val="0061665E"/>
    <w:rsid w:val="00B544F5"/>
    <w:rsid w:val="00D0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4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418DE"/>
  </w:style>
  <w:style w:type="paragraph" w:styleId="a5">
    <w:name w:val="footer"/>
    <w:basedOn w:val="a"/>
    <w:link w:val="a6"/>
    <w:uiPriority w:val="99"/>
    <w:semiHidden/>
    <w:unhideWhenUsed/>
    <w:rsid w:val="00141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418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_________Microsoft_Office_Word_97_-_20031.doc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5</cp:revision>
  <cp:lastPrinted>2022-06-20T07:29:00Z</cp:lastPrinted>
  <dcterms:created xsi:type="dcterms:W3CDTF">2022-06-20T06:40:00Z</dcterms:created>
  <dcterms:modified xsi:type="dcterms:W3CDTF">2022-06-20T07:31:00Z</dcterms:modified>
</cp:coreProperties>
</file>